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B3" w:rsidRDefault="009F3370" w:rsidP="001840B3">
      <w:pPr>
        <w:pStyle w:val="2"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2842895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1B0" w:rsidRDefault="003D01B0" w:rsidP="003D01B0">
      <w:pPr>
        <w:jc w:val="center"/>
        <w:rPr>
          <w:b/>
          <w:szCs w:val="28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Й</w:t>
      </w:r>
      <w:r w:rsidRPr="00DC0F64">
        <w:rPr>
          <w:b/>
          <w:sz w:val="32"/>
          <w:szCs w:val="32"/>
        </w:rPr>
        <w:t xml:space="preserve"> РАЙОН</w:t>
      </w:r>
    </w:p>
    <w:p w:rsidR="003D01B0" w:rsidRPr="003D01B0" w:rsidRDefault="003D01B0" w:rsidP="001840B3">
      <w:pPr>
        <w:pStyle w:val="2"/>
        <w:jc w:val="center"/>
        <w:rPr>
          <w:sz w:val="32"/>
          <w:szCs w:val="32"/>
        </w:rPr>
      </w:pPr>
    </w:p>
    <w:p w:rsidR="001840B3" w:rsidRPr="00DC0F64" w:rsidRDefault="00A061D1" w:rsidP="001840B3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1840B3" w:rsidRPr="00240CB4" w:rsidRDefault="001840B3" w:rsidP="001840B3">
      <w:pPr>
        <w:jc w:val="center"/>
        <w:rPr>
          <w:sz w:val="28"/>
          <w:szCs w:val="28"/>
        </w:rPr>
      </w:pPr>
    </w:p>
    <w:p w:rsidR="001840B3" w:rsidRPr="007B0752" w:rsidRDefault="001840B3" w:rsidP="001840B3">
      <w:pPr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240CB4">
        <w:rPr>
          <w:sz w:val="28"/>
          <w:szCs w:val="28"/>
        </w:rPr>
        <w:t>06.09.2021 г.</w:t>
      </w:r>
      <w:r w:rsidR="00240CB4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40CB4">
        <w:rPr>
          <w:sz w:val="28"/>
          <w:szCs w:val="28"/>
        </w:rPr>
        <w:t>31-р</w:t>
      </w:r>
    </w:p>
    <w:p w:rsidR="001840B3" w:rsidRPr="003C730B" w:rsidRDefault="001840B3" w:rsidP="001840B3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1F344C" w:rsidRPr="001840B3" w:rsidRDefault="001F344C" w:rsidP="00786E95">
      <w:pPr>
        <w:jc w:val="center"/>
        <w:rPr>
          <w:sz w:val="28"/>
          <w:szCs w:val="28"/>
        </w:rPr>
      </w:pPr>
    </w:p>
    <w:p w:rsidR="001F344C" w:rsidRPr="001840B3" w:rsidRDefault="001F344C" w:rsidP="00786E95">
      <w:pPr>
        <w:jc w:val="center"/>
        <w:rPr>
          <w:sz w:val="28"/>
          <w:szCs w:val="28"/>
        </w:rPr>
      </w:pPr>
    </w:p>
    <w:p w:rsidR="001F344C" w:rsidRDefault="001F344C" w:rsidP="00786E95">
      <w:pPr>
        <w:jc w:val="center"/>
        <w:rPr>
          <w:sz w:val="28"/>
          <w:szCs w:val="28"/>
        </w:rPr>
      </w:pPr>
    </w:p>
    <w:p w:rsidR="004B223F" w:rsidRDefault="00F649CD" w:rsidP="00223943">
      <w:pPr>
        <w:pStyle w:val="1"/>
        <w:jc w:val="center"/>
        <w:rPr>
          <w:b/>
          <w:szCs w:val="28"/>
        </w:rPr>
      </w:pPr>
      <w:r w:rsidRPr="00F649CD">
        <w:rPr>
          <w:b/>
          <w:szCs w:val="28"/>
        </w:rPr>
        <w:t xml:space="preserve">О проведении внутреннего муниципального финансового контроля в сфере бюджетных правоотношений и в сфере закупок в отношении </w:t>
      </w:r>
      <w:r w:rsidR="003115F7" w:rsidRPr="003115F7">
        <w:rPr>
          <w:b/>
        </w:rPr>
        <w:t>МБУ по физическому развитию, спорту и молодежной политике Пластуновского сельского поселения  «Лидер»</w:t>
      </w:r>
      <w:r w:rsidR="004B223F">
        <w:rPr>
          <w:b/>
        </w:rPr>
        <w:t xml:space="preserve"> </w:t>
      </w:r>
    </w:p>
    <w:p w:rsidR="00223943" w:rsidRDefault="00223943" w:rsidP="00223943">
      <w:pPr>
        <w:jc w:val="center"/>
        <w:rPr>
          <w:sz w:val="28"/>
          <w:szCs w:val="28"/>
        </w:rPr>
      </w:pPr>
    </w:p>
    <w:p w:rsidR="00223943" w:rsidRDefault="00223943" w:rsidP="00223943">
      <w:pPr>
        <w:jc w:val="center"/>
        <w:rPr>
          <w:sz w:val="28"/>
          <w:szCs w:val="28"/>
        </w:rPr>
      </w:pPr>
    </w:p>
    <w:p w:rsidR="00223943" w:rsidRDefault="00223943" w:rsidP="00223943">
      <w:pPr>
        <w:jc w:val="center"/>
        <w:rPr>
          <w:sz w:val="28"/>
          <w:szCs w:val="28"/>
        </w:rPr>
      </w:pPr>
    </w:p>
    <w:p w:rsidR="003D2801" w:rsidRPr="00D4733C" w:rsidRDefault="0035421A" w:rsidP="002818ED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E5951">
        <w:rPr>
          <w:sz w:val="28"/>
          <w:szCs w:val="28"/>
        </w:rPr>
        <w:t xml:space="preserve"> соответствии со статьями 157, 266.1, 269.2 Бюджетного кодекса Российской Федерации, стать</w:t>
      </w:r>
      <w:r>
        <w:rPr>
          <w:sz w:val="28"/>
          <w:szCs w:val="28"/>
        </w:rPr>
        <w:t>ями</w:t>
      </w:r>
      <w:r w:rsidRPr="00FE5951">
        <w:rPr>
          <w:sz w:val="28"/>
          <w:szCs w:val="28"/>
        </w:rPr>
        <w:t xml:space="preserve"> 99</w:t>
      </w:r>
      <w:r>
        <w:rPr>
          <w:sz w:val="28"/>
          <w:szCs w:val="28"/>
        </w:rPr>
        <w:t>, 100</w:t>
      </w:r>
      <w:r w:rsidRPr="00FE5951">
        <w:rPr>
          <w:sz w:val="28"/>
          <w:szCs w:val="28"/>
        </w:rPr>
        <w:t xml:space="preserve">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, </w:t>
      </w:r>
      <w:r w:rsidRPr="005C284C">
        <w:rPr>
          <w:rFonts w:eastAsia="Courier New"/>
          <w:bCs/>
          <w:sz w:val="28"/>
          <w:szCs w:val="28"/>
        </w:rPr>
        <w:t>Положени</w:t>
      </w:r>
      <w:r>
        <w:rPr>
          <w:rFonts w:eastAsia="Courier New"/>
          <w:bCs/>
          <w:sz w:val="28"/>
          <w:szCs w:val="28"/>
        </w:rPr>
        <w:t>ем</w:t>
      </w:r>
      <w:r w:rsidRPr="005C284C">
        <w:rPr>
          <w:rFonts w:eastAsia="Courier New"/>
          <w:bCs/>
          <w:sz w:val="28"/>
          <w:szCs w:val="28"/>
        </w:rPr>
        <w:t xml:space="preserve"> осуществления главными распорядителями бюджетных средств администрации Пластуновского сельского поселения ведомственного контроля за соблюдением законодательства Российской Федерации и иных нормативных правовых актов</w:t>
      </w:r>
      <w:proofErr w:type="gramEnd"/>
      <w:r w:rsidRPr="005C284C">
        <w:rPr>
          <w:rFonts w:eastAsia="Courier New"/>
          <w:bCs/>
          <w:sz w:val="28"/>
          <w:szCs w:val="28"/>
        </w:rPr>
        <w:t xml:space="preserve"> </w:t>
      </w:r>
      <w:proofErr w:type="gramStart"/>
      <w:r w:rsidRPr="005C284C">
        <w:rPr>
          <w:rFonts w:eastAsia="Courier New"/>
          <w:bCs/>
          <w:sz w:val="28"/>
          <w:szCs w:val="28"/>
        </w:rPr>
        <w:t>о контрактной системе в сфере закупок товаров, работ, услуг для обеспечения муниципальных нужд в отношении подведомственных им заказчиков</w:t>
      </w:r>
      <w:r>
        <w:rPr>
          <w:rFonts w:eastAsia="Courier New"/>
          <w:bCs/>
          <w:sz w:val="28"/>
          <w:szCs w:val="28"/>
        </w:rPr>
        <w:t>,</w:t>
      </w:r>
      <w:r w:rsidRPr="005C284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утвержденным постановлением администрации Пластуновского сельского поселения от 20.03.2015 г. № 118</w:t>
      </w:r>
      <w:r w:rsidR="00D4733C">
        <w:rPr>
          <w:sz w:val="28"/>
          <w:szCs w:val="28"/>
        </w:rPr>
        <w:t>, в</w:t>
      </w:r>
      <w:r w:rsidR="003D2801" w:rsidRPr="00D4733C">
        <w:rPr>
          <w:sz w:val="28"/>
          <w:szCs w:val="28"/>
        </w:rPr>
        <w:t>о</w:t>
      </w:r>
      <w:r w:rsidR="00B0141D" w:rsidRPr="00D4733C">
        <w:rPr>
          <w:sz w:val="28"/>
          <w:szCs w:val="28"/>
        </w:rPr>
        <w:t xml:space="preserve"> </w:t>
      </w:r>
      <w:r w:rsidR="003D2801" w:rsidRPr="00D4733C">
        <w:rPr>
          <w:sz w:val="28"/>
          <w:szCs w:val="28"/>
        </w:rPr>
        <w:t xml:space="preserve">исполнение </w:t>
      </w:r>
      <w:r w:rsidR="004B223F" w:rsidRPr="00D4733C">
        <w:rPr>
          <w:sz w:val="28"/>
          <w:szCs w:val="28"/>
        </w:rPr>
        <w:t>распоряжени</w:t>
      </w:r>
      <w:r w:rsidR="003D2801" w:rsidRPr="00D4733C">
        <w:rPr>
          <w:sz w:val="28"/>
          <w:szCs w:val="28"/>
        </w:rPr>
        <w:t>я</w:t>
      </w:r>
      <w:r w:rsidR="004B223F" w:rsidRPr="00D4733C">
        <w:rPr>
          <w:sz w:val="28"/>
          <w:szCs w:val="28"/>
        </w:rPr>
        <w:t xml:space="preserve"> администрации Пластуновского сельского поселения от </w:t>
      </w:r>
      <w:r w:rsidR="002818ED">
        <w:rPr>
          <w:sz w:val="28"/>
          <w:szCs w:val="28"/>
        </w:rPr>
        <w:t>29</w:t>
      </w:r>
      <w:r w:rsidR="004B223F" w:rsidRPr="00D4733C">
        <w:rPr>
          <w:sz w:val="28"/>
          <w:szCs w:val="28"/>
        </w:rPr>
        <w:t>.</w:t>
      </w:r>
      <w:r w:rsidR="002818ED">
        <w:rPr>
          <w:sz w:val="28"/>
          <w:szCs w:val="28"/>
        </w:rPr>
        <w:t>12</w:t>
      </w:r>
      <w:r w:rsidR="004B223F" w:rsidRPr="00D4733C">
        <w:rPr>
          <w:sz w:val="28"/>
          <w:szCs w:val="28"/>
        </w:rPr>
        <w:t>.20</w:t>
      </w:r>
      <w:r w:rsidR="00F4473B">
        <w:rPr>
          <w:sz w:val="28"/>
          <w:szCs w:val="28"/>
        </w:rPr>
        <w:t>20</w:t>
      </w:r>
      <w:r w:rsidR="004B223F" w:rsidRPr="00D4733C">
        <w:rPr>
          <w:sz w:val="28"/>
          <w:szCs w:val="28"/>
        </w:rPr>
        <w:t xml:space="preserve"> г. № </w:t>
      </w:r>
      <w:r w:rsidR="002818ED">
        <w:rPr>
          <w:sz w:val="28"/>
          <w:szCs w:val="28"/>
        </w:rPr>
        <w:t>39</w:t>
      </w:r>
      <w:r w:rsidR="005464C0" w:rsidRPr="00D4733C">
        <w:rPr>
          <w:sz w:val="28"/>
          <w:szCs w:val="28"/>
        </w:rPr>
        <w:t>-р</w:t>
      </w:r>
      <w:r w:rsidR="004B223F" w:rsidRPr="00D4733C">
        <w:rPr>
          <w:sz w:val="28"/>
          <w:szCs w:val="28"/>
        </w:rPr>
        <w:t xml:space="preserve"> </w:t>
      </w:r>
      <w:r w:rsidR="003D2801" w:rsidRPr="00D4733C">
        <w:rPr>
          <w:sz w:val="28"/>
          <w:szCs w:val="28"/>
        </w:rPr>
        <w:t>«</w:t>
      </w:r>
      <w:r w:rsidR="002818ED" w:rsidRPr="002818ED">
        <w:rPr>
          <w:sz w:val="28"/>
          <w:szCs w:val="28"/>
        </w:rPr>
        <w:t xml:space="preserve">Об утверждении Плана мероприятий по проведению внутреннего (ведомственного) муниципального финансового контроля в отношении подведомственных казенных и бюджетных учреждений </w:t>
      </w:r>
      <w:proofErr w:type="spellStart"/>
      <w:r w:rsidR="002818ED" w:rsidRPr="002818ED">
        <w:rPr>
          <w:sz w:val="28"/>
          <w:szCs w:val="28"/>
        </w:rPr>
        <w:t>Пластуновское</w:t>
      </w:r>
      <w:proofErr w:type="spellEnd"/>
      <w:r w:rsidR="002818ED" w:rsidRPr="002818ED">
        <w:rPr>
          <w:sz w:val="28"/>
          <w:szCs w:val="28"/>
        </w:rPr>
        <w:t xml:space="preserve"> сельское поселение</w:t>
      </w:r>
      <w:proofErr w:type="gramEnd"/>
      <w:r w:rsidR="002818ED" w:rsidRPr="002818ED">
        <w:rPr>
          <w:sz w:val="28"/>
          <w:szCs w:val="28"/>
        </w:rPr>
        <w:t xml:space="preserve"> </w:t>
      </w:r>
      <w:proofErr w:type="spellStart"/>
      <w:r w:rsidR="002818ED" w:rsidRPr="002818ED">
        <w:rPr>
          <w:sz w:val="28"/>
          <w:szCs w:val="28"/>
        </w:rPr>
        <w:t>Динского</w:t>
      </w:r>
      <w:proofErr w:type="spellEnd"/>
      <w:r w:rsidR="002818ED" w:rsidRPr="002818ED">
        <w:rPr>
          <w:sz w:val="28"/>
          <w:szCs w:val="28"/>
        </w:rPr>
        <w:t xml:space="preserve"> района и </w:t>
      </w:r>
      <w:r w:rsidR="002818ED">
        <w:rPr>
          <w:sz w:val="28"/>
          <w:szCs w:val="28"/>
        </w:rPr>
        <w:t>внутреннего финансового аудита н</w:t>
      </w:r>
      <w:r w:rsidR="002818ED" w:rsidRPr="002818ED">
        <w:rPr>
          <w:sz w:val="28"/>
          <w:szCs w:val="28"/>
        </w:rPr>
        <w:t>а 2021 год</w:t>
      </w:r>
      <w:r w:rsidR="003D2801" w:rsidRPr="00D4733C">
        <w:rPr>
          <w:sz w:val="28"/>
          <w:szCs w:val="28"/>
        </w:rPr>
        <w:t>»:</w:t>
      </w:r>
    </w:p>
    <w:p w:rsidR="00943FAB" w:rsidRDefault="00B0141D" w:rsidP="00C837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3FAB" w:rsidRPr="00943FAB">
        <w:rPr>
          <w:sz w:val="28"/>
          <w:szCs w:val="28"/>
        </w:rPr>
        <w:t xml:space="preserve">Провести внутренний муниципальный финансовый контроль в сфере бюджетных правоотношений и в сфере закупок в отношении </w:t>
      </w:r>
      <w:r w:rsidR="003115F7" w:rsidRPr="003115F7">
        <w:rPr>
          <w:sz w:val="28"/>
          <w:szCs w:val="28"/>
        </w:rPr>
        <w:t>МБУ по физическому развитию, спорту и молодежной политике Пластуновского сельского поселения  «Лидер»</w:t>
      </w:r>
      <w:r w:rsidR="00943FAB">
        <w:rPr>
          <w:sz w:val="28"/>
          <w:szCs w:val="28"/>
        </w:rPr>
        <w:t>, ИНН 23</w:t>
      </w:r>
      <w:r w:rsidR="003115F7">
        <w:rPr>
          <w:sz w:val="28"/>
          <w:szCs w:val="28"/>
        </w:rPr>
        <w:t>73001219</w:t>
      </w:r>
      <w:r w:rsidR="00943FAB">
        <w:rPr>
          <w:sz w:val="28"/>
          <w:szCs w:val="28"/>
        </w:rPr>
        <w:t>.</w:t>
      </w:r>
    </w:p>
    <w:p w:rsidR="00943FAB" w:rsidRP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Проводимые контрольные мероприятия:</w:t>
      </w:r>
    </w:p>
    <w:p w:rsidR="00943FAB" w:rsidRPr="00943FAB" w:rsidRDefault="00AB7851" w:rsidP="00943F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Выборочная </w:t>
      </w:r>
      <w:r w:rsidR="00943FAB" w:rsidRPr="00943FAB">
        <w:rPr>
          <w:sz w:val="28"/>
          <w:szCs w:val="28"/>
        </w:rPr>
        <w:t>проверка исполнени</w:t>
      </w:r>
      <w:r w:rsidR="00943FAB">
        <w:rPr>
          <w:sz w:val="28"/>
          <w:szCs w:val="28"/>
        </w:rPr>
        <w:t>я</w:t>
      </w:r>
      <w:r w:rsidR="00943FAB" w:rsidRPr="00943FAB">
        <w:rPr>
          <w:sz w:val="28"/>
          <w:szCs w:val="28"/>
        </w:rPr>
        <w:t xml:space="preserve"> учреждением доведенного муниципального задания в разрезе муниципальных услуг</w:t>
      </w:r>
      <w:r w:rsidR="00943FAB">
        <w:rPr>
          <w:sz w:val="28"/>
          <w:szCs w:val="28"/>
        </w:rPr>
        <w:t xml:space="preserve"> и работ</w:t>
      </w:r>
      <w:r w:rsidR="00943FAB" w:rsidRPr="00943FAB">
        <w:rPr>
          <w:sz w:val="28"/>
          <w:szCs w:val="28"/>
        </w:rPr>
        <w:t>;</w:t>
      </w:r>
    </w:p>
    <w:p w:rsidR="00943FAB" w:rsidRPr="00943FAB" w:rsidRDefault="00F4473B" w:rsidP="00943F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Выборочная </w:t>
      </w:r>
      <w:r w:rsidR="00943FAB" w:rsidRPr="00943FAB">
        <w:rPr>
          <w:sz w:val="28"/>
          <w:szCs w:val="28"/>
        </w:rPr>
        <w:t>проверка осуществления закупок товаров, работ и услуг для обеспечения нужд учреждения.</w:t>
      </w:r>
    </w:p>
    <w:p w:rsidR="00943FAB" w:rsidRP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Проверяемый период -</w:t>
      </w:r>
      <w:r w:rsidRPr="00943FAB">
        <w:t xml:space="preserve"> </w:t>
      </w:r>
      <w:r w:rsidRPr="00943FAB">
        <w:rPr>
          <w:sz w:val="28"/>
          <w:szCs w:val="28"/>
        </w:rPr>
        <w:t>IV квартал 20</w:t>
      </w:r>
      <w:r w:rsidR="002818ED">
        <w:rPr>
          <w:sz w:val="28"/>
          <w:szCs w:val="28"/>
        </w:rPr>
        <w:t>20</w:t>
      </w:r>
      <w:r w:rsidRPr="00943FAB">
        <w:rPr>
          <w:sz w:val="28"/>
          <w:szCs w:val="28"/>
        </w:rPr>
        <w:t xml:space="preserve"> года, </w:t>
      </w:r>
      <w:r w:rsidR="00F4473B" w:rsidRPr="00F4473B">
        <w:rPr>
          <w:sz w:val="28"/>
          <w:szCs w:val="28"/>
        </w:rPr>
        <w:t>истекший период  202</w:t>
      </w:r>
      <w:r w:rsidR="002818ED">
        <w:rPr>
          <w:sz w:val="28"/>
          <w:szCs w:val="28"/>
        </w:rPr>
        <w:t>1</w:t>
      </w:r>
      <w:r w:rsidR="00F4473B" w:rsidRPr="00F4473B">
        <w:rPr>
          <w:sz w:val="28"/>
          <w:szCs w:val="28"/>
        </w:rPr>
        <w:t xml:space="preserve"> года</w:t>
      </w:r>
      <w:r w:rsidRPr="00943FAB">
        <w:rPr>
          <w:sz w:val="28"/>
          <w:szCs w:val="28"/>
        </w:rPr>
        <w:t>.</w:t>
      </w:r>
    </w:p>
    <w:p w:rsid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 xml:space="preserve">Период проведения контрольных мероприятий: </w:t>
      </w:r>
      <w:r>
        <w:rPr>
          <w:sz w:val="28"/>
          <w:szCs w:val="28"/>
        </w:rPr>
        <w:t xml:space="preserve">с </w:t>
      </w:r>
      <w:r w:rsidR="003115F7">
        <w:rPr>
          <w:sz w:val="28"/>
          <w:szCs w:val="28"/>
        </w:rPr>
        <w:t>2</w:t>
      </w:r>
      <w:r w:rsidR="002818ED">
        <w:rPr>
          <w:sz w:val="28"/>
          <w:szCs w:val="28"/>
        </w:rPr>
        <w:t>0</w:t>
      </w:r>
      <w:r>
        <w:rPr>
          <w:sz w:val="28"/>
          <w:szCs w:val="28"/>
        </w:rPr>
        <w:t xml:space="preserve"> по </w:t>
      </w:r>
      <w:r w:rsidR="003115F7">
        <w:rPr>
          <w:sz w:val="28"/>
          <w:szCs w:val="28"/>
        </w:rPr>
        <w:t>2</w:t>
      </w:r>
      <w:r w:rsidR="002818ED">
        <w:rPr>
          <w:sz w:val="28"/>
          <w:szCs w:val="28"/>
        </w:rPr>
        <w:t>4</w:t>
      </w:r>
      <w:r>
        <w:rPr>
          <w:sz w:val="28"/>
          <w:szCs w:val="28"/>
        </w:rPr>
        <w:t xml:space="preserve"> сентября 20</w:t>
      </w:r>
      <w:r w:rsidR="00F4473B">
        <w:rPr>
          <w:sz w:val="28"/>
          <w:szCs w:val="28"/>
        </w:rPr>
        <w:t>2</w:t>
      </w:r>
      <w:r w:rsidR="002818ED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943FAB" w:rsidRPr="00BE5B62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943FAB">
        <w:rPr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943FAB">
        <w:rPr>
          <w:sz w:val="28"/>
          <w:szCs w:val="28"/>
        </w:rPr>
        <w:t xml:space="preserve"> за проведение контрольных мероприятий явля</w:t>
      </w:r>
      <w:r>
        <w:rPr>
          <w:sz w:val="28"/>
          <w:szCs w:val="28"/>
        </w:rPr>
        <w:t>е</w:t>
      </w:r>
      <w:r w:rsidRPr="00943FAB">
        <w:rPr>
          <w:sz w:val="28"/>
          <w:szCs w:val="28"/>
        </w:rPr>
        <w:t>тся начальник финансово</w:t>
      </w:r>
      <w:r>
        <w:rPr>
          <w:sz w:val="28"/>
          <w:szCs w:val="28"/>
        </w:rPr>
        <w:t>го</w:t>
      </w:r>
      <w:r w:rsidRPr="00943FAB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Алексеева Светлана Михайловна</w:t>
      </w:r>
      <w:r w:rsidRPr="00943FAB">
        <w:rPr>
          <w:sz w:val="28"/>
          <w:szCs w:val="28"/>
        </w:rPr>
        <w:t>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2</w:t>
      </w:r>
      <w:r w:rsidR="001E1A66">
        <w:rPr>
          <w:sz w:val="28"/>
          <w:szCs w:val="28"/>
        </w:rPr>
        <w:t xml:space="preserve">. </w:t>
      </w:r>
      <w:proofErr w:type="gramStart"/>
      <w:r w:rsidR="001E1A66">
        <w:rPr>
          <w:sz w:val="28"/>
          <w:szCs w:val="28"/>
        </w:rPr>
        <w:t>Контроль за</w:t>
      </w:r>
      <w:proofErr w:type="gramEnd"/>
      <w:r w:rsidR="001E1A66">
        <w:rPr>
          <w:sz w:val="28"/>
          <w:szCs w:val="28"/>
        </w:rPr>
        <w:t xml:space="preserve"> исполнением </w:t>
      </w:r>
      <w:r w:rsidR="009A6BAF">
        <w:rPr>
          <w:sz w:val="28"/>
          <w:szCs w:val="28"/>
        </w:rPr>
        <w:t>настоящего распоряжения</w:t>
      </w:r>
      <w:r w:rsidR="001E1A66">
        <w:rPr>
          <w:sz w:val="28"/>
          <w:szCs w:val="28"/>
        </w:rPr>
        <w:t xml:space="preserve"> оставляю за собой.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3</w:t>
      </w:r>
      <w:r w:rsidR="001E1A66">
        <w:rPr>
          <w:sz w:val="28"/>
          <w:szCs w:val="28"/>
        </w:rPr>
        <w:t>. Настоящее распоряжение вступает в силу со дня его подписания.</w:t>
      </w:r>
    </w:p>
    <w:p w:rsidR="00223943" w:rsidRDefault="00223943" w:rsidP="00223943">
      <w:pPr>
        <w:jc w:val="both"/>
        <w:rPr>
          <w:sz w:val="28"/>
          <w:szCs w:val="28"/>
        </w:rPr>
      </w:pPr>
    </w:p>
    <w:p w:rsidR="001E1A66" w:rsidRDefault="001E1A66" w:rsidP="00223943">
      <w:pPr>
        <w:jc w:val="both"/>
        <w:rPr>
          <w:sz w:val="28"/>
          <w:szCs w:val="28"/>
        </w:rPr>
      </w:pPr>
    </w:p>
    <w:p w:rsidR="001E1A66" w:rsidRDefault="001E1A66" w:rsidP="00223943">
      <w:pPr>
        <w:jc w:val="both"/>
        <w:rPr>
          <w:sz w:val="28"/>
          <w:szCs w:val="28"/>
        </w:rPr>
      </w:pPr>
    </w:p>
    <w:p w:rsidR="00223943" w:rsidRDefault="00B83062" w:rsidP="0022394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39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23943">
        <w:rPr>
          <w:sz w:val="28"/>
          <w:szCs w:val="28"/>
        </w:rPr>
        <w:t xml:space="preserve"> Пластуновского</w:t>
      </w:r>
    </w:p>
    <w:p w:rsidR="00223943" w:rsidRDefault="00223943" w:rsidP="0022394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С.К.Олейник</w:t>
      </w: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E74946">
      <w:pPr>
        <w:contextualSpacing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818ED" w:rsidRDefault="002818ED" w:rsidP="00270DB1">
      <w:pPr>
        <w:contextualSpacing/>
        <w:jc w:val="center"/>
        <w:rPr>
          <w:sz w:val="28"/>
          <w:szCs w:val="28"/>
        </w:rPr>
      </w:pPr>
    </w:p>
    <w:p w:rsidR="002818ED" w:rsidRDefault="002818ED" w:rsidP="00270DB1">
      <w:pPr>
        <w:contextualSpacing/>
        <w:jc w:val="center"/>
        <w:rPr>
          <w:sz w:val="28"/>
          <w:szCs w:val="28"/>
        </w:rPr>
      </w:pPr>
    </w:p>
    <w:p w:rsidR="002818ED" w:rsidRDefault="002818ED" w:rsidP="00270DB1">
      <w:pPr>
        <w:contextualSpacing/>
        <w:jc w:val="center"/>
        <w:rPr>
          <w:sz w:val="28"/>
          <w:szCs w:val="28"/>
        </w:rPr>
      </w:pPr>
    </w:p>
    <w:p w:rsidR="002818ED" w:rsidRDefault="002818ED" w:rsidP="00270DB1">
      <w:pPr>
        <w:contextualSpacing/>
        <w:jc w:val="center"/>
        <w:rPr>
          <w:sz w:val="28"/>
          <w:szCs w:val="28"/>
        </w:rPr>
      </w:pPr>
    </w:p>
    <w:p w:rsidR="002818ED" w:rsidRDefault="002818ED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210E15" w:rsidSect="003D28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E60"/>
    <w:multiLevelType w:val="hybridMultilevel"/>
    <w:tmpl w:val="5E66F50E"/>
    <w:lvl w:ilvl="0" w:tplc="88C09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9D6336"/>
    <w:multiLevelType w:val="singleLevel"/>
    <w:tmpl w:val="9CE213D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6754C8"/>
    <w:multiLevelType w:val="hybridMultilevel"/>
    <w:tmpl w:val="9D740966"/>
    <w:lvl w:ilvl="0" w:tplc="43D24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984BDF"/>
    <w:multiLevelType w:val="hybridMultilevel"/>
    <w:tmpl w:val="F78C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417A"/>
    <w:multiLevelType w:val="hybridMultilevel"/>
    <w:tmpl w:val="1A24564C"/>
    <w:lvl w:ilvl="0" w:tplc="176E27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84C6DAF"/>
    <w:multiLevelType w:val="hybridMultilevel"/>
    <w:tmpl w:val="EDBC04AC"/>
    <w:lvl w:ilvl="0" w:tplc="19645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C049AB"/>
    <w:multiLevelType w:val="hybridMultilevel"/>
    <w:tmpl w:val="D898FF98"/>
    <w:lvl w:ilvl="0" w:tplc="D362D1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AA3663"/>
    <w:multiLevelType w:val="hybridMultilevel"/>
    <w:tmpl w:val="F28C9F62"/>
    <w:lvl w:ilvl="0" w:tplc="515494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95904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FE5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87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AB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34A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B6D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2D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8E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94172"/>
    <w:multiLevelType w:val="hybridMultilevel"/>
    <w:tmpl w:val="FBF2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A1F50"/>
    <w:multiLevelType w:val="hybridMultilevel"/>
    <w:tmpl w:val="CEA07262"/>
    <w:lvl w:ilvl="0" w:tplc="6810C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200131"/>
    <w:multiLevelType w:val="hybridMultilevel"/>
    <w:tmpl w:val="1A8256D8"/>
    <w:lvl w:ilvl="0" w:tplc="725479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9">
    <w:nsid w:val="783722AB"/>
    <w:multiLevelType w:val="hybridMultilevel"/>
    <w:tmpl w:val="B66A80B2"/>
    <w:lvl w:ilvl="0" w:tplc="0358B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F2B6298"/>
    <w:multiLevelType w:val="hybridMultilevel"/>
    <w:tmpl w:val="DFB00150"/>
    <w:lvl w:ilvl="0" w:tplc="F648B2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6"/>
  </w:num>
  <w:num w:numId="5">
    <w:abstractNumId w:val="14"/>
  </w:num>
  <w:num w:numId="6">
    <w:abstractNumId w:val="16"/>
  </w:num>
  <w:num w:numId="7">
    <w:abstractNumId w:val="15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21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10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6294"/>
    <w:rsid w:val="00027382"/>
    <w:rsid w:val="00041C33"/>
    <w:rsid w:val="000779C5"/>
    <w:rsid w:val="00087037"/>
    <w:rsid w:val="000A45F4"/>
    <w:rsid w:val="000A4828"/>
    <w:rsid w:val="000A4CDF"/>
    <w:rsid w:val="000B3F6D"/>
    <w:rsid w:val="000C1884"/>
    <w:rsid w:val="000D4D97"/>
    <w:rsid w:val="000D51F2"/>
    <w:rsid w:val="00103D24"/>
    <w:rsid w:val="00111E91"/>
    <w:rsid w:val="001132EE"/>
    <w:rsid w:val="00113F0B"/>
    <w:rsid w:val="00134B81"/>
    <w:rsid w:val="001813B2"/>
    <w:rsid w:val="001840B3"/>
    <w:rsid w:val="0018660F"/>
    <w:rsid w:val="001968FF"/>
    <w:rsid w:val="001A0128"/>
    <w:rsid w:val="001A691E"/>
    <w:rsid w:val="001B0819"/>
    <w:rsid w:val="001C3417"/>
    <w:rsid w:val="001D1604"/>
    <w:rsid w:val="001D5047"/>
    <w:rsid w:val="001D717D"/>
    <w:rsid w:val="001E1A66"/>
    <w:rsid w:val="001F344C"/>
    <w:rsid w:val="001F3531"/>
    <w:rsid w:val="002001C3"/>
    <w:rsid w:val="00210E15"/>
    <w:rsid w:val="00222CA4"/>
    <w:rsid w:val="00223943"/>
    <w:rsid w:val="00240CB4"/>
    <w:rsid w:val="00254136"/>
    <w:rsid w:val="00266582"/>
    <w:rsid w:val="00270DB1"/>
    <w:rsid w:val="002818ED"/>
    <w:rsid w:val="002829D3"/>
    <w:rsid w:val="00283D56"/>
    <w:rsid w:val="00285B83"/>
    <w:rsid w:val="00293884"/>
    <w:rsid w:val="00296633"/>
    <w:rsid w:val="00296E04"/>
    <w:rsid w:val="002A6EBC"/>
    <w:rsid w:val="002C495B"/>
    <w:rsid w:val="002D2C0E"/>
    <w:rsid w:val="002E0E90"/>
    <w:rsid w:val="002E658F"/>
    <w:rsid w:val="002F4915"/>
    <w:rsid w:val="002F652C"/>
    <w:rsid w:val="003035CE"/>
    <w:rsid w:val="003115F7"/>
    <w:rsid w:val="00323DBC"/>
    <w:rsid w:val="003277D5"/>
    <w:rsid w:val="0035421A"/>
    <w:rsid w:val="0038178D"/>
    <w:rsid w:val="0038740C"/>
    <w:rsid w:val="003B2B86"/>
    <w:rsid w:val="003C0EC7"/>
    <w:rsid w:val="003C48E8"/>
    <w:rsid w:val="003C730B"/>
    <w:rsid w:val="003D01B0"/>
    <w:rsid w:val="003D2801"/>
    <w:rsid w:val="00450642"/>
    <w:rsid w:val="004550DE"/>
    <w:rsid w:val="004560EF"/>
    <w:rsid w:val="00463BC2"/>
    <w:rsid w:val="00466C3D"/>
    <w:rsid w:val="0048341C"/>
    <w:rsid w:val="004B223F"/>
    <w:rsid w:val="004B2B7B"/>
    <w:rsid w:val="004C0D36"/>
    <w:rsid w:val="004D52F8"/>
    <w:rsid w:val="005009CF"/>
    <w:rsid w:val="00537ABC"/>
    <w:rsid w:val="00545CCA"/>
    <w:rsid w:val="005464C0"/>
    <w:rsid w:val="00555D05"/>
    <w:rsid w:val="00583FA7"/>
    <w:rsid w:val="00584C6D"/>
    <w:rsid w:val="005B2523"/>
    <w:rsid w:val="005C26A1"/>
    <w:rsid w:val="005C308C"/>
    <w:rsid w:val="005D3821"/>
    <w:rsid w:val="005D7B6A"/>
    <w:rsid w:val="0060411C"/>
    <w:rsid w:val="00610439"/>
    <w:rsid w:val="0061682A"/>
    <w:rsid w:val="006201FB"/>
    <w:rsid w:val="006216DD"/>
    <w:rsid w:val="00673422"/>
    <w:rsid w:val="00694D4C"/>
    <w:rsid w:val="006C31AC"/>
    <w:rsid w:val="006C42EA"/>
    <w:rsid w:val="006D29EA"/>
    <w:rsid w:val="006D4AFE"/>
    <w:rsid w:val="00702D40"/>
    <w:rsid w:val="00720B56"/>
    <w:rsid w:val="0072301B"/>
    <w:rsid w:val="00731333"/>
    <w:rsid w:val="00772C38"/>
    <w:rsid w:val="00774538"/>
    <w:rsid w:val="00775445"/>
    <w:rsid w:val="00786E95"/>
    <w:rsid w:val="007B4419"/>
    <w:rsid w:val="007C580E"/>
    <w:rsid w:val="007F32FA"/>
    <w:rsid w:val="00843741"/>
    <w:rsid w:val="00853447"/>
    <w:rsid w:val="008A22D2"/>
    <w:rsid w:val="008B19B0"/>
    <w:rsid w:val="008F2EA9"/>
    <w:rsid w:val="00914314"/>
    <w:rsid w:val="009402DF"/>
    <w:rsid w:val="00943FAB"/>
    <w:rsid w:val="009609A9"/>
    <w:rsid w:val="00981ED1"/>
    <w:rsid w:val="00995361"/>
    <w:rsid w:val="009A1364"/>
    <w:rsid w:val="009A6BAF"/>
    <w:rsid w:val="009B7460"/>
    <w:rsid w:val="009D0630"/>
    <w:rsid w:val="009E27F5"/>
    <w:rsid w:val="009E31AF"/>
    <w:rsid w:val="009F3370"/>
    <w:rsid w:val="00A061D1"/>
    <w:rsid w:val="00A52CC9"/>
    <w:rsid w:val="00A611E8"/>
    <w:rsid w:val="00A754D2"/>
    <w:rsid w:val="00AA50F4"/>
    <w:rsid w:val="00AB7851"/>
    <w:rsid w:val="00AE335D"/>
    <w:rsid w:val="00AE6EBA"/>
    <w:rsid w:val="00AF1E1B"/>
    <w:rsid w:val="00B0141D"/>
    <w:rsid w:val="00B50491"/>
    <w:rsid w:val="00B514C7"/>
    <w:rsid w:val="00B71377"/>
    <w:rsid w:val="00B72A29"/>
    <w:rsid w:val="00B760D8"/>
    <w:rsid w:val="00B83062"/>
    <w:rsid w:val="00B901A7"/>
    <w:rsid w:val="00B92523"/>
    <w:rsid w:val="00BA0DC1"/>
    <w:rsid w:val="00BA5208"/>
    <w:rsid w:val="00BE5B62"/>
    <w:rsid w:val="00BF7DB3"/>
    <w:rsid w:val="00C148B6"/>
    <w:rsid w:val="00C214A4"/>
    <w:rsid w:val="00C22797"/>
    <w:rsid w:val="00C3333F"/>
    <w:rsid w:val="00C502E0"/>
    <w:rsid w:val="00C769E5"/>
    <w:rsid w:val="00C8000B"/>
    <w:rsid w:val="00C83788"/>
    <w:rsid w:val="00CB6E9E"/>
    <w:rsid w:val="00CD700E"/>
    <w:rsid w:val="00CE080A"/>
    <w:rsid w:val="00D160AF"/>
    <w:rsid w:val="00D4733C"/>
    <w:rsid w:val="00D55A3B"/>
    <w:rsid w:val="00D5737D"/>
    <w:rsid w:val="00D635CB"/>
    <w:rsid w:val="00D741E4"/>
    <w:rsid w:val="00D87189"/>
    <w:rsid w:val="00D96077"/>
    <w:rsid w:val="00DA1F13"/>
    <w:rsid w:val="00DA48B7"/>
    <w:rsid w:val="00DB1235"/>
    <w:rsid w:val="00DC0F64"/>
    <w:rsid w:val="00DE4526"/>
    <w:rsid w:val="00DE632A"/>
    <w:rsid w:val="00DF5FE9"/>
    <w:rsid w:val="00E23E03"/>
    <w:rsid w:val="00E521A6"/>
    <w:rsid w:val="00E644BF"/>
    <w:rsid w:val="00E67124"/>
    <w:rsid w:val="00E7008E"/>
    <w:rsid w:val="00E74946"/>
    <w:rsid w:val="00E874CA"/>
    <w:rsid w:val="00EB6F2E"/>
    <w:rsid w:val="00EF103A"/>
    <w:rsid w:val="00F04DF2"/>
    <w:rsid w:val="00F2171D"/>
    <w:rsid w:val="00F318F1"/>
    <w:rsid w:val="00F4473B"/>
    <w:rsid w:val="00F51A63"/>
    <w:rsid w:val="00F52077"/>
    <w:rsid w:val="00F53068"/>
    <w:rsid w:val="00F5545B"/>
    <w:rsid w:val="00F56F86"/>
    <w:rsid w:val="00F649CD"/>
    <w:rsid w:val="00F77254"/>
    <w:rsid w:val="00F908F5"/>
    <w:rsid w:val="00FA4ACC"/>
    <w:rsid w:val="00FB3714"/>
    <w:rsid w:val="00FD1107"/>
    <w:rsid w:val="00FF4525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DD50A-B488-4D92-8897-8DF4F5E6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3</cp:revision>
  <cp:lastPrinted>2020-09-02T06:58:00Z</cp:lastPrinted>
  <dcterms:created xsi:type="dcterms:W3CDTF">2021-09-10T07:11:00Z</dcterms:created>
  <dcterms:modified xsi:type="dcterms:W3CDTF">2022-03-29T12:11:00Z</dcterms:modified>
</cp:coreProperties>
</file>